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0001354540</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0001354540-26-000003</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32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32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32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32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360" w:type="dxa"/>
            <w:vAlign w:val="bottom"/>
          </w:tcPr>
          <w:p>
            <w:pPr>
              <w:spacing w:after="0"/>
              <w:rPr>
                <w:sz w:val="13"/>
                <w:szCs w:val="13"/>
                <w:color w:val="auto"/>
              </w:rPr>
            </w:pPr>
          </w:p>
        </w:tc>
        <w:tc>
          <w:tcPr>
            <w:tcW w:w="324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32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Amy Butte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Chief Financial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25563 366317.79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233780828</w:t>
        <w:tab/>
        <w:t>01/28/2026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06/30/2024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25563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06/30/2024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Amy Butte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2026-01-28T20:04:01Z</dcterms:created>
  <dcterms:modified xsi:type="dcterms:W3CDTF">2026-01-28T20:04:01Z</dcterms:modified>
</cp:coreProperties>
</file>